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E1CA" w14:textId="77777777" w:rsidR="009C04F7" w:rsidRDefault="009C04F7" w:rsidP="0090103D">
      <w:pPr>
        <w:jc w:val="center"/>
        <w:rPr>
          <w:rFonts w:ascii="Metropolis Extra Light" w:hAnsi="Metropolis Extra Light"/>
          <w:u w:val="single"/>
        </w:rPr>
      </w:pPr>
    </w:p>
    <w:p w14:paraId="5BE8AE2A" w14:textId="4CD75D37" w:rsidR="0090103D" w:rsidRPr="0090103D" w:rsidRDefault="0090103D" w:rsidP="0090103D">
      <w:pPr>
        <w:jc w:val="center"/>
        <w:rPr>
          <w:rFonts w:ascii="Metropolis Extra Light" w:hAnsi="Metropolis Extra Light"/>
          <w:u w:val="single"/>
        </w:rPr>
      </w:pPr>
      <w:r w:rsidRPr="0090103D">
        <w:rPr>
          <w:rFonts w:ascii="Metropolis Extra Light" w:hAnsi="Metropolis Extra Light" w:hint="eastAsia"/>
          <w:u w:val="single"/>
        </w:rPr>
        <w:t>C</w:t>
      </w:r>
      <w:r w:rsidRPr="0090103D">
        <w:rPr>
          <w:rFonts w:ascii="Metropolis Extra Light" w:hAnsi="Metropolis Extra Light"/>
          <w:u w:val="single"/>
        </w:rPr>
        <w:t>onsent form</w:t>
      </w:r>
    </w:p>
    <w:p w14:paraId="03470CC3" w14:textId="15B2B119" w:rsidR="0090103D" w:rsidRPr="00911023" w:rsidRDefault="00911023" w:rsidP="007E2726">
      <w:pPr>
        <w:rPr>
          <w:rFonts w:ascii="Metropolis Extra Light" w:hAnsi="Metropolis Extra Light"/>
        </w:rPr>
      </w:pPr>
      <w:r>
        <w:rPr>
          <w:rFonts w:ascii="Metropolis Extra Light" w:hAnsi="Metropolis Extra Light"/>
        </w:rPr>
        <w:softHyphen/>
      </w:r>
    </w:p>
    <w:p w14:paraId="4C134A73" w14:textId="77777777" w:rsidR="007B1442" w:rsidRDefault="007B1442" w:rsidP="007E2726">
      <w:pPr>
        <w:rPr>
          <w:rFonts w:ascii="Metropolis Extra Light" w:hAnsi="Metropolis Extra Light"/>
        </w:rPr>
      </w:pPr>
    </w:p>
    <w:p w14:paraId="43B53D54" w14:textId="32D07C8D" w:rsidR="007E2726" w:rsidRPr="007E2726" w:rsidRDefault="007E2726" w:rsidP="007E2726">
      <w:pPr>
        <w:rPr>
          <w:rFonts w:ascii="Metropolis Extra Light" w:hAnsi="Metropolis Extra Light"/>
        </w:rPr>
      </w:pPr>
      <w:r w:rsidRPr="007E2726">
        <w:rPr>
          <w:rFonts w:ascii="Metropolis Extra Light" w:hAnsi="Metropolis Extra Light"/>
        </w:rPr>
        <w:t xml:space="preserve">To Admissions Section, </w:t>
      </w:r>
    </w:p>
    <w:p w14:paraId="1AFE8A99" w14:textId="77777777" w:rsidR="007E2726" w:rsidRPr="007E2726" w:rsidRDefault="007E2726" w:rsidP="007E2726">
      <w:pPr>
        <w:rPr>
          <w:rFonts w:ascii="Metropolis Extra Light" w:hAnsi="Metropolis Extra Light"/>
        </w:rPr>
      </w:pPr>
    </w:p>
    <w:p w14:paraId="3217C335" w14:textId="15ECE95B" w:rsidR="007E2726" w:rsidRPr="007E2726" w:rsidRDefault="007E2726" w:rsidP="007E2726">
      <w:pPr>
        <w:rPr>
          <w:rFonts w:ascii="Metropolis Extra Light" w:hAnsi="Metropolis Extra Light"/>
        </w:rPr>
      </w:pPr>
      <w:r w:rsidRPr="007E2726">
        <w:rPr>
          <w:rFonts w:ascii="Metropolis Extra Light" w:hAnsi="Metropolis Extra Light"/>
        </w:rPr>
        <w:t xml:space="preserve">I apply for </w:t>
      </w:r>
      <w:r w:rsidRPr="0090103D">
        <w:rPr>
          <w:rFonts w:ascii="Metropolis Extra Light" w:hAnsi="Metropolis Extra Light"/>
          <w:b/>
        </w:rPr>
        <w:t>Student Ambassadors 202</w:t>
      </w:r>
      <w:r w:rsidR="000A4997">
        <w:rPr>
          <w:rFonts w:ascii="Metropolis Extra Light" w:hAnsi="Metropolis Extra Light" w:hint="eastAsia"/>
          <w:b/>
        </w:rPr>
        <w:t>3</w:t>
      </w:r>
      <w:r w:rsidRPr="007E2726">
        <w:rPr>
          <w:rFonts w:ascii="Metropolis Extra Light" w:hAnsi="Metropolis Extra Light"/>
        </w:rPr>
        <w:t xml:space="preserve"> after understanding that research time should be secured appropriately and obtaining consent from my </w:t>
      </w:r>
      <w:r w:rsidR="00E17C9A">
        <w:rPr>
          <w:rFonts w:ascii="Metropolis Extra Light" w:hAnsi="Metropolis Extra Light" w:hint="eastAsia"/>
        </w:rPr>
        <w:t>a</w:t>
      </w:r>
      <w:r w:rsidR="00E17C9A">
        <w:rPr>
          <w:rFonts w:ascii="Metropolis Extra Light" w:hAnsi="Metropolis Extra Light"/>
        </w:rPr>
        <w:t>cademic advisor</w:t>
      </w:r>
      <w:r w:rsidRPr="007E2726">
        <w:rPr>
          <w:rFonts w:ascii="Metropolis Extra Light" w:hAnsi="Metropolis Extra Light"/>
        </w:rPr>
        <w:t>.</w:t>
      </w:r>
    </w:p>
    <w:p w14:paraId="54A8A7DD" w14:textId="77777777" w:rsidR="007E2726" w:rsidRPr="007E2726" w:rsidRDefault="007E2726" w:rsidP="007E2726">
      <w:pPr>
        <w:rPr>
          <w:rFonts w:ascii="Metropolis Extra Light" w:hAnsi="Metropolis Extra Light"/>
        </w:rPr>
      </w:pPr>
    </w:p>
    <w:p w14:paraId="653C9A6E" w14:textId="77777777" w:rsidR="007E2726" w:rsidRPr="007E2726" w:rsidRDefault="007E2726" w:rsidP="007E2726">
      <w:pPr>
        <w:rPr>
          <w:rFonts w:ascii="Metropolis Extra Light" w:hAnsi="Metropolis Extra Light"/>
        </w:rPr>
      </w:pPr>
    </w:p>
    <w:p w14:paraId="60FD634C" w14:textId="597DF29E" w:rsidR="007E2726" w:rsidRPr="00E17C9A" w:rsidRDefault="007E2726" w:rsidP="00D50957">
      <w:pPr>
        <w:ind w:right="960" w:firstLineChars="100" w:firstLine="240"/>
        <w:rPr>
          <w:rFonts w:ascii="Metropolis Extra Light" w:hAnsi="Metropolis Extra Light"/>
          <w:u w:val="single"/>
        </w:rPr>
      </w:pPr>
      <w:r w:rsidRPr="00E17C9A">
        <w:rPr>
          <w:rFonts w:ascii="Metropolis Extra Light" w:hAnsi="Metropolis Extra Light"/>
          <w:u w:val="single"/>
        </w:rPr>
        <w:t>Name of student:</w:t>
      </w:r>
      <w:r w:rsidR="00E17C9A"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</w:p>
    <w:p w14:paraId="52CA8931" w14:textId="18A28F9D" w:rsidR="004D5716" w:rsidRPr="00E17C9A" w:rsidRDefault="007E2726" w:rsidP="00D50957">
      <w:pPr>
        <w:ind w:right="960" w:firstLineChars="100" w:firstLine="240"/>
        <w:rPr>
          <w:rFonts w:ascii="Metropolis Extra Light" w:hAnsi="Metropolis Extra Light"/>
          <w:u w:val="single"/>
        </w:rPr>
      </w:pPr>
      <w:r w:rsidRPr="00E17C9A">
        <w:rPr>
          <w:rFonts w:ascii="Metropolis Extra Light" w:hAnsi="Metropolis Extra Light" w:hint="eastAsia"/>
          <w:u w:val="single"/>
        </w:rPr>
        <w:t>S</w:t>
      </w:r>
      <w:r w:rsidRPr="00E17C9A">
        <w:rPr>
          <w:rFonts w:ascii="Metropolis Extra Light" w:hAnsi="Metropolis Extra Light"/>
          <w:u w:val="single"/>
        </w:rPr>
        <w:t>tudent</w:t>
      </w:r>
      <w:r w:rsidR="0090103D">
        <w:rPr>
          <w:rFonts w:ascii="Metropolis Extra Light" w:hAnsi="Metropolis Extra Light"/>
          <w:u w:val="single"/>
        </w:rPr>
        <w:t xml:space="preserve"> </w:t>
      </w:r>
      <w:r w:rsidRPr="00E17C9A">
        <w:rPr>
          <w:rFonts w:ascii="Metropolis Extra Light" w:hAnsi="Metropolis Extra Light"/>
          <w:u w:val="single"/>
        </w:rPr>
        <w:t>ID:</w:t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</w:p>
    <w:p w14:paraId="48748613" w14:textId="1F13C10C" w:rsidR="007E2726" w:rsidRDefault="007E2726" w:rsidP="00D50957">
      <w:pPr>
        <w:ind w:firstLineChars="100" w:firstLine="240"/>
        <w:jc w:val="left"/>
        <w:rPr>
          <w:rFonts w:ascii="Metropolis Extra Light" w:hAnsi="Metropolis Extra Light"/>
          <w:u w:val="single"/>
        </w:rPr>
      </w:pPr>
      <w:r w:rsidRPr="00E17C9A">
        <w:rPr>
          <w:rFonts w:ascii="Metropolis Extra Light" w:hAnsi="Metropolis Extra Light"/>
          <w:u w:val="single"/>
        </w:rPr>
        <w:t>Department:</w:t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</w:p>
    <w:p w14:paraId="53E1B6FC" w14:textId="2BCBAC87" w:rsidR="009C04F7" w:rsidRPr="009C04F7" w:rsidRDefault="009C04F7" w:rsidP="00D50957">
      <w:pPr>
        <w:ind w:firstLineChars="100" w:firstLine="240"/>
        <w:jc w:val="left"/>
        <w:rPr>
          <w:rFonts w:ascii="Metropolis Extra Light" w:hAnsi="Metropolis Extra Light"/>
          <w:u w:val="single"/>
        </w:rPr>
      </w:pPr>
      <w:r>
        <w:rPr>
          <w:rFonts w:ascii="Metropolis Extra Light" w:hAnsi="Metropolis Extra Light"/>
          <w:u w:val="single"/>
        </w:rPr>
        <w:t>Email:</w:t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</w:p>
    <w:p w14:paraId="73D745AE" w14:textId="2F5595C7" w:rsidR="007E2726" w:rsidRPr="00E17C9A" w:rsidRDefault="007E2726" w:rsidP="00D50957">
      <w:pPr>
        <w:ind w:firstLineChars="100" w:firstLine="240"/>
        <w:jc w:val="left"/>
        <w:rPr>
          <w:rFonts w:ascii="Metropolis Extra Light" w:hAnsi="Metropolis Extra Light"/>
          <w:u w:val="single"/>
        </w:rPr>
      </w:pPr>
      <w:r w:rsidRPr="00E17C9A">
        <w:rPr>
          <w:rFonts w:ascii="Metropolis Extra Light" w:hAnsi="Metropolis Extra Light"/>
          <w:u w:val="single"/>
        </w:rPr>
        <w:t>Signature:</w:t>
      </w:r>
      <w:r w:rsidRPr="00E17C9A">
        <w:rPr>
          <w:rFonts w:ascii="Metropolis Extra Light" w:hAnsi="Metropolis Extra Light"/>
          <w:u w:val="single"/>
        </w:rPr>
        <w:tab/>
      </w:r>
      <w:r w:rsidR="00E17C9A"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</w:p>
    <w:p w14:paraId="4B2B6FD8" w14:textId="015FCFFC" w:rsidR="00E17C9A" w:rsidRDefault="007E2726" w:rsidP="00D50957">
      <w:pPr>
        <w:ind w:firstLineChars="100" w:firstLine="240"/>
        <w:jc w:val="left"/>
        <w:rPr>
          <w:rFonts w:ascii="Metropolis Extra Light" w:hAnsi="Metropolis Extra Light"/>
          <w:u w:val="single"/>
        </w:rPr>
      </w:pPr>
      <w:r w:rsidRPr="00E17C9A">
        <w:rPr>
          <w:rFonts w:ascii="Metropolis Extra Light" w:hAnsi="Metropolis Extra Light"/>
          <w:u w:val="single"/>
        </w:rPr>
        <w:t xml:space="preserve">Date: </w:t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="00E17C9A">
        <w:rPr>
          <w:rFonts w:ascii="Metropolis Extra Light" w:hAnsi="Metropolis Extra Light"/>
          <w:u w:val="single"/>
        </w:rPr>
        <w:tab/>
      </w:r>
      <w:r w:rsidRPr="00E17C9A">
        <w:rPr>
          <w:rFonts w:ascii="Metropolis Extra Light" w:hAnsi="Metropolis Extra Light"/>
          <w:u w:val="single"/>
        </w:rPr>
        <w:tab/>
      </w:r>
    </w:p>
    <w:p w14:paraId="1F95C506" w14:textId="3594CC7F" w:rsidR="007E2726" w:rsidRDefault="007E2726" w:rsidP="007E2726">
      <w:pPr>
        <w:rPr>
          <w:rFonts w:ascii="Metropolis Extra Light" w:hAnsi="Metropolis Extra Light"/>
        </w:rPr>
      </w:pPr>
    </w:p>
    <w:p w14:paraId="287602C6" w14:textId="77777777" w:rsidR="007E2726" w:rsidRPr="007E2726" w:rsidRDefault="007E2726" w:rsidP="007E2726">
      <w:pPr>
        <w:rPr>
          <w:rFonts w:ascii="Metropolis Extra Light" w:hAnsi="Metropolis Extra Light"/>
        </w:rPr>
      </w:pPr>
    </w:p>
    <w:p w14:paraId="6861F59E" w14:textId="2298FAD4" w:rsidR="004D5716" w:rsidRDefault="007E2726" w:rsidP="00D50957">
      <w:pPr>
        <w:ind w:right="480" w:firstLineChars="100" w:firstLine="240"/>
        <w:rPr>
          <w:rFonts w:ascii="Metropolis Extra Light" w:hAnsi="Metropolis Extra Light"/>
          <w:u w:val="single"/>
        </w:rPr>
      </w:pPr>
      <w:r w:rsidRPr="007B1442">
        <w:rPr>
          <w:rFonts w:ascii="Metropolis Extra Light" w:hAnsi="Metropolis Extra Light"/>
          <w:u w:val="single"/>
        </w:rPr>
        <w:t xml:space="preserve">Name of </w:t>
      </w:r>
      <w:r w:rsidR="0090103D" w:rsidRPr="007B1442">
        <w:rPr>
          <w:rFonts w:ascii="Metropolis Extra Light" w:hAnsi="Metropolis Extra Light"/>
          <w:u w:val="single"/>
        </w:rPr>
        <w:t>academic advisor</w:t>
      </w:r>
      <w:r w:rsidR="004D5716" w:rsidRPr="007B1442">
        <w:rPr>
          <w:rFonts w:ascii="Metropolis Extra Light" w:hAnsi="Metropolis Extra Light"/>
          <w:u w:val="single"/>
        </w:rPr>
        <w:t>:</w:t>
      </w:r>
      <w:r w:rsidR="0090103D" w:rsidRPr="007B1442">
        <w:rPr>
          <w:rFonts w:ascii="Metropolis Extra Light" w:hAnsi="Metropolis Extra Light"/>
          <w:u w:val="single"/>
        </w:rPr>
        <w:t xml:space="preserve"> </w:t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</w:p>
    <w:p w14:paraId="61DB4A6A" w14:textId="3FA68C76" w:rsidR="00C438C2" w:rsidRDefault="00C438C2" w:rsidP="00D50957">
      <w:pPr>
        <w:ind w:right="480" w:firstLineChars="100" w:firstLine="240"/>
        <w:rPr>
          <w:rFonts w:ascii="Metropolis Extra Light" w:hAnsi="Metropolis Extra Light"/>
          <w:u w:val="single"/>
        </w:rPr>
      </w:pPr>
      <w:r>
        <w:rPr>
          <w:rFonts w:ascii="Metropolis Extra Light" w:hAnsi="Metropolis Extra Light" w:hint="eastAsia"/>
          <w:u w:val="single"/>
        </w:rPr>
        <w:t>A</w:t>
      </w:r>
      <w:r>
        <w:rPr>
          <w:rFonts w:ascii="Metropolis Extra Light" w:hAnsi="Metropolis Extra Light"/>
          <w:u w:val="single"/>
        </w:rPr>
        <w:t>ffiliation:</w:t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</w:p>
    <w:p w14:paraId="73676767" w14:textId="53966CC3" w:rsidR="009C04F7" w:rsidRPr="007B1442" w:rsidRDefault="009C04F7" w:rsidP="00D50957">
      <w:pPr>
        <w:ind w:right="480" w:firstLineChars="100" w:firstLine="240"/>
        <w:rPr>
          <w:rFonts w:ascii="Metropolis Extra Light" w:hAnsi="Metropolis Extra Light"/>
          <w:u w:val="single"/>
        </w:rPr>
      </w:pPr>
      <w:r>
        <w:rPr>
          <w:rFonts w:ascii="Metropolis Extra Light" w:hAnsi="Metropolis Extra Light" w:hint="eastAsia"/>
          <w:u w:val="single"/>
        </w:rPr>
        <w:t>E</w:t>
      </w:r>
      <w:r>
        <w:rPr>
          <w:rFonts w:ascii="Metropolis Extra Light" w:hAnsi="Metropolis Extra Light"/>
          <w:u w:val="single"/>
        </w:rPr>
        <w:t>mail:</w:t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  <w:r>
        <w:rPr>
          <w:rFonts w:ascii="Metropolis Extra Light" w:hAnsi="Metropolis Extra Light"/>
          <w:u w:val="single"/>
        </w:rPr>
        <w:tab/>
      </w:r>
    </w:p>
    <w:p w14:paraId="21B6E23F" w14:textId="36DCA18A" w:rsidR="0090103D" w:rsidRPr="007B1442" w:rsidRDefault="007E2726" w:rsidP="00D50957">
      <w:pPr>
        <w:ind w:right="480" w:firstLineChars="100" w:firstLine="240"/>
        <w:rPr>
          <w:rFonts w:ascii="Metropolis Extra Light" w:hAnsi="Metropolis Extra Light"/>
          <w:u w:val="single"/>
        </w:rPr>
      </w:pPr>
      <w:r w:rsidRPr="007B1442">
        <w:rPr>
          <w:rFonts w:ascii="Metropolis Extra Light" w:hAnsi="Metropolis Extra Light"/>
          <w:u w:val="single"/>
        </w:rPr>
        <w:t>Signature</w:t>
      </w:r>
      <w:r w:rsidR="004D5716" w:rsidRPr="007B1442">
        <w:rPr>
          <w:rFonts w:ascii="Metropolis Extra Light" w:hAnsi="Metropolis Extra Light"/>
          <w:u w:val="single"/>
        </w:rPr>
        <w:t>:</w:t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</w:p>
    <w:p w14:paraId="3B0E8C80" w14:textId="6CD18A81" w:rsidR="007E2726" w:rsidRPr="007B1442" w:rsidRDefault="007E2726" w:rsidP="00D50957">
      <w:pPr>
        <w:ind w:right="480" w:firstLineChars="100" w:firstLine="240"/>
        <w:rPr>
          <w:rFonts w:ascii="Metropolis Extra Light" w:hAnsi="Metropolis Extra Light"/>
          <w:u w:val="single"/>
        </w:rPr>
      </w:pPr>
      <w:r w:rsidRPr="007B1442">
        <w:rPr>
          <w:rFonts w:ascii="Metropolis Extra Light" w:hAnsi="Metropolis Extra Light"/>
          <w:u w:val="single"/>
        </w:rPr>
        <w:t>Date</w:t>
      </w:r>
      <w:r w:rsidR="004D5716" w:rsidRPr="007B1442">
        <w:rPr>
          <w:rFonts w:ascii="Metropolis Extra Light" w:hAnsi="Metropolis Extra Light"/>
          <w:u w:val="single"/>
        </w:rPr>
        <w:t>:</w:t>
      </w:r>
      <w:r w:rsidR="004D5716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7B1442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  <w:r w:rsidR="004D5716" w:rsidRPr="007B1442">
        <w:rPr>
          <w:rFonts w:ascii="Metropolis Extra Light" w:hAnsi="Metropolis Extra Light"/>
          <w:u w:val="single"/>
        </w:rPr>
        <w:tab/>
      </w:r>
    </w:p>
    <w:sectPr w:rsidR="007E2726" w:rsidRPr="007B1442" w:rsidSect="00456D31">
      <w:footerReference w:type="default" r:id="rId6"/>
      <w:headerReference w:type="first" r:id="rId7"/>
      <w:footerReference w:type="first" r:id="rId8"/>
      <w:pgSz w:w="11900" w:h="16840"/>
      <w:pgMar w:top="3969" w:right="1440" w:bottom="1440" w:left="1440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219C" w14:textId="77777777" w:rsidR="009E77A5" w:rsidRDefault="009E77A5" w:rsidP="00FB6371">
      <w:r>
        <w:separator/>
      </w:r>
    </w:p>
  </w:endnote>
  <w:endnote w:type="continuationSeparator" w:id="0">
    <w:p w14:paraId="6E934F39" w14:textId="77777777" w:rsidR="009E77A5" w:rsidRDefault="009E77A5" w:rsidP="00FB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etropolis Ex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DA78" w14:textId="344A494C" w:rsidR="00456D31" w:rsidRDefault="00456D31" w:rsidP="00456D3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9771" w14:textId="3CC1008E" w:rsidR="000D329E" w:rsidRDefault="000D329E" w:rsidP="00DA2255">
    <w:pPr>
      <w:pStyle w:val="a5"/>
      <w:ind w:left="120" w:hangingChars="50" w:hanging="120"/>
      <w:jc w:val="right"/>
      <w:rPr>
        <w:rFonts w:ascii="Metropolis Extra Light" w:hAnsi="Metropolis Extra Light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="00DA2255" w:rsidRPr="00DA2255">
      <w:rPr>
        <w:rFonts w:ascii="Metropolis Extra Light" w:hAnsi="Metropolis Extra Light"/>
        <w:sz w:val="16"/>
        <w:szCs w:val="16"/>
      </w:rPr>
      <w:t xml:space="preserve"> Consent form</w:t>
    </w:r>
    <w:r w:rsidR="00DA2255">
      <w:rPr>
        <w:rFonts w:ascii="Metropolis Extra Light" w:hAnsi="Metropolis Extra Light"/>
        <w:sz w:val="16"/>
        <w:szCs w:val="16"/>
      </w:rPr>
      <w:t xml:space="preserve"> </w:t>
    </w:r>
    <w:r w:rsidR="000A2E6B">
      <w:rPr>
        <w:rFonts w:ascii="Metropolis Extra Light" w:hAnsi="Metropolis Extra Light"/>
        <w:sz w:val="16"/>
        <w:szCs w:val="16"/>
      </w:rPr>
      <w:t xml:space="preserve">for </w:t>
    </w:r>
    <w:r w:rsidR="00DA2255" w:rsidRPr="00DA2255">
      <w:rPr>
        <w:rFonts w:ascii="Metropolis Extra Light" w:hAnsi="Metropolis Extra Light"/>
        <w:sz w:val="16"/>
        <w:szCs w:val="16"/>
      </w:rPr>
      <w:t>Student Ambassadors 202</w:t>
    </w:r>
    <w:r w:rsidR="000A4997">
      <w:rPr>
        <w:rFonts w:ascii="Metropolis Extra Light" w:hAnsi="Metropolis Extra Light" w:hint="eastAsia"/>
        <w:sz w:val="16"/>
        <w:szCs w:val="16"/>
      </w:rPr>
      <w:t>3</w:t>
    </w:r>
    <w:r w:rsidR="000A2E6B">
      <w:rPr>
        <w:rFonts w:ascii="Metropolis Extra Light" w:hAnsi="Metropolis Extra Light"/>
        <w:sz w:val="16"/>
        <w:szCs w:val="16"/>
      </w:rPr>
      <w:t>/</w:t>
    </w:r>
  </w:p>
  <w:p w14:paraId="0361DED8" w14:textId="068A8565" w:rsidR="000A2E6B" w:rsidRPr="000A2E6B" w:rsidRDefault="000A2E6B" w:rsidP="00DA2255">
    <w:pPr>
      <w:pStyle w:val="a5"/>
      <w:ind w:left="90" w:hangingChars="50" w:hanging="90"/>
      <w:jc w:val="right"/>
      <w:rPr>
        <w:rFonts w:ascii="Metropolis Extra Light" w:hAnsi="Metropolis Extra Light"/>
        <w:sz w:val="18"/>
        <w:szCs w:val="18"/>
      </w:rPr>
    </w:pPr>
    <w:r w:rsidRPr="000A2E6B">
      <w:rPr>
        <w:rFonts w:ascii="Metropolis Extra Light" w:hAnsi="Metropolis Extra Light"/>
        <w:sz w:val="18"/>
        <w:szCs w:val="18"/>
      </w:rPr>
      <w:t>admission.bumon@jim.titech.ac.jp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587E" w14:textId="77777777" w:rsidR="009E77A5" w:rsidRDefault="009E77A5" w:rsidP="00FB6371">
      <w:r>
        <w:separator/>
      </w:r>
    </w:p>
  </w:footnote>
  <w:footnote w:type="continuationSeparator" w:id="0">
    <w:p w14:paraId="46DEE24B" w14:textId="77777777" w:rsidR="009E77A5" w:rsidRDefault="009E77A5" w:rsidP="00FB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CE26" w14:textId="0DD84C0F" w:rsidR="00456D31" w:rsidRDefault="00DA2255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5D9F41E" wp14:editId="2A29DE4A">
          <wp:simplePos x="0" y="0"/>
          <wp:positionH relativeFrom="column">
            <wp:posOffset>2432050</wp:posOffset>
          </wp:positionH>
          <wp:positionV relativeFrom="paragraph">
            <wp:posOffset>224790</wp:posOffset>
          </wp:positionV>
          <wp:extent cx="887730" cy="873760"/>
          <wp:effectExtent l="0" t="0" r="7620" b="2540"/>
          <wp:wrapNone/>
          <wp:docPr id="4" name="図 4" descr="Macintosh HD:Users:mono_onogi:Desktop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mono_onogi:Desktop: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40CD43" wp14:editId="3DEAA661">
              <wp:simplePos x="0" y="0"/>
              <wp:positionH relativeFrom="column">
                <wp:posOffset>2400300</wp:posOffset>
              </wp:positionH>
              <wp:positionV relativeFrom="paragraph">
                <wp:posOffset>1212850</wp:posOffset>
              </wp:positionV>
              <wp:extent cx="949960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96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8D6642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95.5pt" to="263.8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" strokecolor="black [320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53FB61" wp14:editId="59E85B91">
              <wp:simplePos x="0" y="0"/>
              <wp:positionH relativeFrom="column">
                <wp:posOffset>0</wp:posOffset>
              </wp:positionH>
              <wp:positionV relativeFrom="paragraph">
                <wp:posOffset>1249045</wp:posOffset>
              </wp:positionV>
              <wp:extent cx="5756910" cy="254000"/>
              <wp:effectExtent l="0" t="0" r="0" b="0"/>
              <wp:wrapNone/>
              <wp:docPr id="2" name="テキスト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9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A2C7E" w14:textId="48FE3804" w:rsidR="00CF0612" w:rsidRPr="00CF0612" w:rsidRDefault="00CF0612" w:rsidP="00CF0612">
                          <w:pPr>
                            <w:pStyle w:val="a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CF0612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Tokyo Institute of Technology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3FB61" id="_x0000_t202" coordsize="21600,21600" o:spt="202" path="m,l,21600r21600,l21600,xe">
              <v:stroke joinstyle="miter"/>
              <v:path gradientshapeok="t" o:connecttype="rect"/>
            </v:shapetype>
            <v:shape id="テキスト 2" o:spid="_x0000_s1026" type="#_x0000_t202" style="position:absolute;left:0;text-align:left;margin-left:0;margin-top:98.35pt;width:453.3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" filled="f" stroked="f">
              <v:textbox>
                <w:txbxContent>
                  <w:p w14:paraId="717A2C7E" w14:textId="48FE3804" w:rsidR="00CF0612" w:rsidRPr="00CF0612" w:rsidRDefault="00CF0612" w:rsidP="00CF0612">
                    <w:pPr>
                      <w:pStyle w:val="a3"/>
                      <w:jc w:val="center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CF0612">
                      <w:rPr>
                        <w:rFonts w:ascii="Arial" w:hAnsi="Arial"/>
                        <w:b/>
                        <w:sz w:val="20"/>
                        <w:szCs w:val="20"/>
                      </w:rPr>
                      <w:t>Tokyo Institute of Technology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10F9B" wp14:editId="798D8B18">
              <wp:simplePos x="0" y="0"/>
              <wp:positionH relativeFrom="margin">
                <wp:align>left</wp:align>
              </wp:positionH>
              <wp:positionV relativeFrom="paragraph">
                <wp:posOffset>1593215</wp:posOffset>
              </wp:positionV>
              <wp:extent cx="5756910" cy="194945"/>
              <wp:effectExtent l="0" t="0" r="0" b="0"/>
              <wp:wrapNone/>
              <wp:docPr id="25" name="テキスト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9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93C9C" w14:textId="665A26A3" w:rsidR="00456D31" w:rsidRPr="00AF1E92" w:rsidRDefault="00456D31" w:rsidP="00AF1E92">
                          <w:pPr>
                            <w:pStyle w:val="a3"/>
                            <w:spacing w:line="28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10F9B" id="テキスト 25" o:spid="_x0000_s1027" type="#_x0000_t202" style="position:absolute;left:0;text-align:left;margin-left:0;margin-top:125.45pt;width:453.3pt;height:15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" filled="f" stroked="f">
              <v:textbox>
                <w:txbxContent>
                  <w:p w14:paraId="31493C9C" w14:textId="665A26A3" w:rsidR="00456D31" w:rsidRPr="00AF1E92" w:rsidRDefault="00456D31" w:rsidP="00AF1E92">
                    <w:pPr>
                      <w:pStyle w:val="a3"/>
                      <w:spacing w:line="280" w:lineRule="atLeast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6467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1"/>
    <w:rsid w:val="000A1F29"/>
    <w:rsid w:val="000A2E6B"/>
    <w:rsid w:val="000A4997"/>
    <w:rsid w:val="000D329E"/>
    <w:rsid w:val="0011308E"/>
    <w:rsid w:val="0018716F"/>
    <w:rsid w:val="00246CDF"/>
    <w:rsid w:val="002E5A28"/>
    <w:rsid w:val="00320B59"/>
    <w:rsid w:val="003271CA"/>
    <w:rsid w:val="003444EE"/>
    <w:rsid w:val="0039576E"/>
    <w:rsid w:val="003A0999"/>
    <w:rsid w:val="003E2B0D"/>
    <w:rsid w:val="004129B2"/>
    <w:rsid w:val="00456D31"/>
    <w:rsid w:val="00473C7D"/>
    <w:rsid w:val="00490A09"/>
    <w:rsid w:val="004D28F4"/>
    <w:rsid w:val="004D5716"/>
    <w:rsid w:val="004E2E69"/>
    <w:rsid w:val="004F6214"/>
    <w:rsid w:val="005524E0"/>
    <w:rsid w:val="005F3BAC"/>
    <w:rsid w:val="005F4961"/>
    <w:rsid w:val="00746753"/>
    <w:rsid w:val="007700F6"/>
    <w:rsid w:val="00781B61"/>
    <w:rsid w:val="007B1442"/>
    <w:rsid w:val="007E2726"/>
    <w:rsid w:val="00841EF9"/>
    <w:rsid w:val="00846045"/>
    <w:rsid w:val="0085784D"/>
    <w:rsid w:val="0090103D"/>
    <w:rsid w:val="00904AE0"/>
    <w:rsid w:val="00911023"/>
    <w:rsid w:val="009A5CB7"/>
    <w:rsid w:val="009C04F7"/>
    <w:rsid w:val="009E77A5"/>
    <w:rsid w:val="009F138C"/>
    <w:rsid w:val="00A37DF4"/>
    <w:rsid w:val="00A45F4C"/>
    <w:rsid w:val="00A56BB8"/>
    <w:rsid w:val="00AA27C5"/>
    <w:rsid w:val="00AF1E92"/>
    <w:rsid w:val="00B1375B"/>
    <w:rsid w:val="00B24322"/>
    <w:rsid w:val="00B338B9"/>
    <w:rsid w:val="00B667EA"/>
    <w:rsid w:val="00BB6467"/>
    <w:rsid w:val="00C11B94"/>
    <w:rsid w:val="00C14B38"/>
    <w:rsid w:val="00C267EC"/>
    <w:rsid w:val="00C438C2"/>
    <w:rsid w:val="00C67C78"/>
    <w:rsid w:val="00C708ED"/>
    <w:rsid w:val="00CA11E2"/>
    <w:rsid w:val="00CA43EF"/>
    <w:rsid w:val="00CD0724"/>
    <w:rsid w:val="00CF0612"/>
    <w:rsid w:val="00CF114C"/>
    <w:rsid w:val="00D12AD7"/>
    <w:rsid w:val="00D3423D"/>
    <w:rsid w:val="00D41300"/>
    <w:rsid w:val="00D50957"/>
    <w:rsid w:val="00D646F8"/>
    <w:rsid w:val="00D90326"/>
    <w:rsid w:val="00DA2255"/>
    <w:rsid w:val="00DB0347"/>
    <w:rsid w:val="00E17C9A"/>
    <w:rsid w:val="00E71816"/>
    <w:rsid w:val="00F1076B"/>
    <w:rsid w:val="00F2432F"/>
    <w:rsid w:val="00F50A0F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DFCE2"/>
  <w14:defaultImageDpi w14:val="300"/>
  <w15:docId w15:val="{F4CE2AA0-472F-46BB-AC08-81725EC6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71"/>
  </w:style>
  <w:style w:type="paragraph" w:styleId="a5">
    <w:name w:val="footer"/>
    <w:basedOn w:val="a"/>
    <w:link w:val="a6"/>
    <w:uiPriority w:val="99"/>
    <w:unhideWhenUsed/>
    <w:rsid w:val="00FB6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71"/>
  </w:style>
  <w:style w:type="paragraph" w:styleId="a7">
    <w:name w:val="Balloon Text"/>
    <w:basedOn w:val="a"/>
    <w:link w:val="a8"/>
    <w:uiPriority w:val="99"/>
    <w:semiHidden/>
    <w:unhideWhenUsed/>
    <w:rsid w:val="00FB637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371"/>
    <w:rPr>
      <w:rFonts w:ascii="ヒラギノ角ゴ ProN W3" w:eastAsia="ヒラギノ角ゴ ProN W3"/>
      <w:sz w:val="18"/>
      <w:szCs w:val="18"/>
    </w:rPr>
  </w:style>
  <w:style w:type="character" w:styleId="a9">
    <w:name w:val="Hyperlink"/>
    <w:basedOn w:val="a0"/>
    <w:uiPriority w:val="99"/>
    <w:unhideWhenUsed/>
    <w:rsid w:val="00490A09"/>
    <w:rPr>
      <w:color w:val="0000FF" w:themeColor="hyperlink"/>
      <w:u w:val="single"/>
    </w:rPr>
  </w:style>
  <w:style w:type="character" w:styleId="aa">
    <w:name w:val="page number"/>
    <w:basedOn w:val="a0"/>
    <w:uiPriority w:val="99"/>
    <w:semiHidden/>
    <w:unhideWhenUsed/>
    <w:rsid w:val="0045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LV17-018Au</dc:creator>
  <cp:keywords/>
  <dc:description/>
  <cp:lastModifiedBy>Administrator</cp:lastModifiedBy>
  <cp:revision>11</cp:revision>
  <cp:lastPrinted>2022-01-14T00:44:00Z</cp:lastPrinted>
  <dcterms:created xsi:type="dcterms:W3CDTF">2022-01-13T08:27:00Z</dcterms:created>
  <dcterms:modified xsi:type="dcterms:W3CDTF">2022-12-28T08:04:00Z</dcterms:modified>
</cp:coreProperties>
</file>